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1BF" w:rsidRDefault="00E611BF" w:rsidP="00E611BF">
      <w:pPr>
        <w:pStyle w:val="Standard"/>
        <w:spacing w:after="0" w:line="240" w:lineRule="auto"/>
        <w:jc w:val="center"/>
      </w:pPr>
      <w:bookmarkStart w:id="0" w:name="_GoBack"/>
      <w:bookmarkEnd w:id="0"/>
      <w:r>
        <w:rPr>
          <w:rFonts w:cs="Calibri"/>
          <w:b/>
          <w:bCs/>
          <w:sz w:val="24"/>
          <w:szCs w:val="24"/>
        </w:rPr>
        <w:t>Plano de Desenvolvimento do Usuário-PDU</w:t>
      </w:r>
    </w:p>
    <w:p w:rsidR="00E611BF" w:rsidRPr="00AB030C" w:rsidRDefault="00116074" w:rsidP="00E611BF">
      <w:pPr>
        <w:pStyle w:val="Standard"/>
        <w:spacing w:after="0"/>
        <w:jc w:val="both"/>
      </w:pPr>
      <w:r>
        <w:rPr>
          <w:rFonts w:cs="Calibri"/>
          <w:b/>
          <w:bCs/>
          <w:sz w:val="24"/>
          <w:szCs w:val="24"/>
        </w:rPr>
        <w:t>Usuário (</w:t>
      </w:r>
      <w:r w:rsidR="00E611BF">
        <w:rPr>
          <w:rFonts w:cs="Calibri"/>
          <w:b/>
          <w:bCs/>
          <w:sz w:val="24"/>
          <w:szCs w:val="24"/>
        </w:rPr>
        <w:t>a):</w:t>
      </w:r>
      <w:r w:rsidR="00AB030C">
        <w:rPr>
          <w:rFonts w:cs="Calibri"/>
          <w:b/>
          <w:bCs/>
          <w:sz w:val="24"/>
          <w:szCs w:val="24"/>
        </w:rPr>
        <w:t xml:space="preserve"> </w:t>
      </w:r>
    </w:p>
    <w:p w:rsidR="00E611BF" w:rsidRPr="003527F8" w:rsidRDefault="00E611BF" w:rsidP="00E611BF">
      <w:pPr>
        <w:pStyle w:val="Standard"/>
        <w:spacing w:after="0"/>
        <w:jc w:val="both"/>
      </w:pPr>
      <w:r>
        <w:rPr>
          <w:rFonts w:cs="Calibri"/>
          <w:b/>
          <w:bCs/>
          <w:sz w:val="24"/>
          <w:szCs w:val="24"/>
        </w:rPr>
        <w:t xml:space="preserve">Data de Nascimento: Idade: </w:t>
      </w:r>
    </w:p>
    <w:p w:rsidR="00E611BF" w:rsidRDefault="00E611BF" w:rsidP="00E611BF">
      <w:pPr>
        <w:pStyle w:val="Standard"/>
        <w:spacing w:after="0"/>
        <w:jc w:val="both"/>
      </w:pPr>
      <w:r>
        <w:rPr>
          <w:rFonts w:cs="Calibri"/>
          <w:b/>
          <w:bCs/>
          <w:sz w:val="24"/>
          <w:szCs w:val="24"/>
        </w:rPr>
        <w:t>Filiação:</w:t>
      </w:r>
      <w:r w:rsidR="003527F8">
        <w:rPr>
          <w:rFonts w:cs="Calibri"/>
          <w:b/>
          <w:bCs/>
          <w:sz w:val="24"/>
          <w:szCs w:val="24"/>
        </w:rPr>
        <w:t xml:space="preserve"> </w:t>
      </w:r>
    </w:p>
    <w:p w:rsidR="00E611BF" w:rsidRDefault="00116074" w:rsidP="00E611BF">
      <w:pPr>
        <w:pStyle w:val="Standard"/>
        <w:spacing w:after="0"/>
        <w:jc w:val="both"/>
      </w:pPr>
      <w:r>
        <w:rPr>
          <w:rFonts w:cs="Calibri"/>
          <w:b/>
          <w:bCs/>
          <w:sz w:val="24"/>
          <w:szCs w:val="24"/>
        </w:rPr>
        <w:t>Cuidador (</w:t>
      </w:r>
      <w:r w:rsidR="00E611BF">
        <w:rPr>
          <w:rFonts w:cs="Calibri"/>
          <w:b/>
          <w:bCs/>
          <w:sz w:val="24"/>
          <w:szCs w:val="24"/>
        </w:rPr>
        <w:t xml:space="preserve">a): </w:t>
      </w:r>
    </w:p>
    <w:p w:rsidR="00E611BF" w:rsidRPr="003527F8" w:rsidRDefault="00116074" w:rsidP="00E611BF">
      <w:pPr>
        <w:pStyle w:val="Standard"/>
        <w:spacing w:after="0"/>
        <w:jc w:val="both"/>
      </w:pPr>
      <w:r>
        <w:rPr>
          <w:rFonts w:cs="Calibri"/>
          <w:b/>
          <w:bCs/>
          <w:sz w:val="24"/>
          <w:szCs w:val="24"/>
        </w:rPr>
        <w:t>Recebe BPC</w:t>
      </w:r>
      <w:r w:rsidR="00E611BF">
        <w:rPr>
          <w:rFonts w:cs="Calibri"/>
          <w:b/>
          <w:bCs/>
          <w:sz w:val="24"/>
          <w:szCs w:val="24"/>
        </w:rPr>
        <w:t>:</w:t>
      </w:r>
      <w:r w:rsidR="003527F8">
        <w:rPr>
          <w:rFonts w:cs="Calibri"/>
          <w:b/>
          <w:bCs/>
          <w:sz w:val="24"/>
          <w:szCs w:val="24"/>
        </w:rPr>
        <w:t xml:space="preserve"> </w:t>
      </w:r>
    </w:p>
    <w:p w:rsidR="00E611BF" w:rsidRPr="003527F8" w:rsidRDefault="00E611BF" w:rsidP="00E611BF">
      <w:pPr>
        <w:pStyle w:val="Standard"/>
        <w:spacing w:after="0"/>
        <w:jc w:val="both"/>
      </w:pPr>
      <w:r>
        <w:rPr>
          <w:rFonts w:cs="Calibri"/>
          <w:b/>
          <w:bCs/>
          <w:sz w:val="24"/>
          <w:szCs w:val="24"/>
        </w:rPr>
        <w:t>Diagnóstico:</w:t>
      </w:r>
      <w:r w:rsidR="003527F8">
        <w:rPr>
          <w:rFonts w:cs="Calibri"/>
          <w:b/>
          <w:bCs/>
          <w:sz w:val="24"/>
          <w:szCs w:val="24"/>
        </w:rPr>
        <w:t xml:space="preserve"> </w:t>
      </w:r>
    </w:p>
    <w:p w:rsidR="00E611BF" w:rsidRDefault="00E611BF" w:rsidP="00E611BF">
      <w:pPr>
        <w:pStyle w:val="Standard"/>
        <w:spacing w:after="0"/>
        <w:jc w:val="both"/>
      </w:pPr>
      <w:r>
        <w:rPr>
          <w:rFonts w:cs="Calibri"/>
          <w:b/>
          <w:bCs/>
          <w:sz w:val="24"/>
          <w:szCs w:val="24"/>
        </w:rPr>
        <w:t>Medicação</w:t>
      </w:r>
      <w:r>
        <w:rPr>
          <w:rFonts w:cs="Calibri"/>
          <w:sz w:val="24"/>
          <w:szCs w:val="24"/>
        </w:rPr>
        <w:t xml:space="preserve">: </w:t>
      </w:r>
    </w:p>
    <w:p w:rsidR="00E611BF" w:rsidRDefault="00E611BF" w:rsidP="00E611BF">
      <w:pPr>
        <w:pStyle w:val="Standard"/>
        <w:spacing w:after="0" w:line="240" w:lineRule="auto"/>
        <w:rPr>
          <w:rFonts w:cs="Calibri"/>
        </w:rPr>
      </w:pPr>
    </w:p>
    <w:tbl>
      <w:tblPr>
        <w:tblW w:w="1591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"/>
        <w:gridCol w:w="1550"/>
        <w:gridCol w:w="708"/>
        <w:gridCol w:w="3594"/>
        <w:gridCol w:w="1964"/>
        <w:gridCol w:w="1391"/>
        <w:gridCol w:w="2115"/>
        <w:gridCol w:w="1116"/>
        <w:gridCol w:w="1701"/>
        <w:gridCol w:w="1734"/>
        <w:gridCol w:w="28"/>
      </w:tblGrid>
      <w:tr w:rsidR="00E611BF" w:rsidTr="00116074">
        <w:trPr>
          <w:gridBefore w:val="1"/>
          <w:gridAfter w:val="1"/>
          <w:wBefore w:w="10" w:type="dxa"/>
          <w:wAfter w:w="28" w:type="dxa"/>
          <w:trHeight w:val="1047"/>
          <w:jc w:val="center"/>
        </w:trPr>
        <w:tc>
          <w:tcPr>
            <w:tcW w:w="15873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</w:tcPr>
          <w:p w:rsidR="00E611BF" w:rsidRDefault="00E611BF" w:rsidP="00FB2DDB">
            <w:pPr>
              <w:pStyle w:val="Standard"/>
              <w:spacing w:after="0" w:line="240" w:lineRule="auto"/>
            </w:pPr>
            <w:r>
              <w:rPr>
                <w:rFonts w:cs="Calibri"/>
                <w:b/>
                <w:bCs/>
                <w:sz w:val="24"/>
                <w:szCs w:val="24"/>
              </w:rPr>
              <w:t>Principais Potencialidades:</w:t>
            </w:r>
          </w:p>
          <w:p w:rsidR="00E611BF" w:rsidRDefault="00E611BF" w:rsidP="008B4E40">
            <w:pPr>
              <w:pStyle w:val="Standard"/>
              <w:spacing w:after="0"/>
            </w:pPr>
          </w:p>
        </w:tc>
      </w:tr>
      <w:tr w:rsidR="00E611BF" w:rsidTr="00751520">
        <w:trPr>
          <w:trHeight w:val="1"/>
          <w:jc w:val="center"/>
        </w:trPr>
        <w:tc>
          <w:tcPr>
            <w:tcW w:w="15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</w:tcPr>
          <w:p w:rsidR="00E611BF" w:rsidRDefault="00E611BF" w:rsidP="00FB2DDB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sz w:val="20"/>
                <w:szCs w:val="20"/>
              </w:rPr>
              <w:t>Principais Vulnerabilidades</w:t>
            </w: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</w:tcPr>
          <w:p w:rsidR="00E611BF" w:rsidRDefault="00E611BF" w:rsidP="00FB2DDB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sz w:val="20"/>
                <w:szCs w:val="20"/>
              </w:rPr>
              <w:t>Priori</w:t>
            </w:r>
          </w:p>
          <w:p w:rsidR="00E611BF" w:rsidRDefault="00E611BF" w:rsidP="00FB2DDB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sz w:val="20"/>
                <w:szCs w:val="20"/>
              </w:rPr>
              <w:t>dade</w:t>
            </w:r>
          </w:p>
        </w:tc>
        <w:tc>
          <w:tcPr>
            <w:tcW w:w="35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</w:tcPr>
          <w:p w:rsidR="00E611BF" w:rsidRDefault="00E611BF" w:rsidP="00FB2DDB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sz w:val="20"/>
                <w:szCs w:val="20"/>
              </w:rPr>
              <w:t xml:space="preserve"> Propostas de Intervenção</w:t>
            </w:r>
          </w:p>
        </w:tc>
        <w:tc>
          <w:tcPr>
            <w:tcW w:w="1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</w:tcPr>
          <w:p w:rsidR="00E611BF" w:rsidRDefault="00E611BF" w:rsidP="00FB2DDB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sz w:val="20"/>
                <w:szCs w:val="20"/>
              </w:rPr>
              <w:t>Responsável</w:t>
            </w:r>
          </w:p>
        </w:tc>
        <w:tc>
          <w:tcPr>
            <w:tcW w:w="1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</w:tcPr>
          <w:p w:rsidR="00E611BF" w:rsidRDefault="00E611BF" w:rsidP="00FB2DDB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sz w:val="20"/>
                <w:szCs w:val="20"/>
              </w:rPr>
              <w:t>Acompanha</w:t>
            </w:r>
          </w:p>
          <w:p w:rsidR="00E611BF" w:rsidRDefault="00E611BF" w:rsidP="00FB2DDB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sz w:val="20"/>
                <w:szCs w:val="20"/>
              </w:rPr>
              <w:t>mento</w:t>
            </w:r>
          </w:p>
          <w:p w:rsidR="00E611BF" w:rsidRDefault="00E611BF" w:rsidP="00FB2DDB">
            <w:pPr>
              <w:pStyle w:val="Standard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</w:tcPr>
          <w:p w:rsidR="00E611BF" w:rsidRDefault="00E611BF" w:rsidP="00FB2DDB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sz w:val="20"/>
                <w:szCs w:val="20"/>
              </w:rPr>
              <w:t>Resultados</w:t>
            </w:r>
          </w:p>
          <w:p w:rsidR="00E611BF" w:rsidRDefault="00E611BF" w:rsidP="00FB2DDB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sz w:val="20"/>
                <w:szCs w:val="20"/>
              </w:rPr>
              <w:t>Esperados</w:t>
            </w:r>
          </w:p>
        </w:tc>
        <w:tc>
          <w:tcPr>
            <w:tcW w:w="11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</w:tcPr>
          <w:p w:rsidR="00E611BF" w:rsidRDefault="00E611BF" w:rsidP="00FB2DDB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sz w:val="20"/>
                <w:szCs w:val="20"/>
              </w:rPr>
              <w:t>Prazo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</w:tcPr>
          <w:p w:rsidR="00E611BF" w:rsidRDefault="00E611BF" w:rsidP="00FB2DDB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sz w:val="20"/>
                <w:szCs w:val="20"/>
              </w:rPr>
              <w:t>Articulação com a Rede</w:t>
            </w:r>
          </w:p>
        </w:tc>
        <w:tc>
          <w:tcPr>
            <w:tcW w:w="176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</w:tcPr>
          <w:p w:rsidR="00E611BF" w:rsidRDefault="00E611BF" w:rsidP="00FB2DDB">
            <w:pPr>
              <w:pStyle w:val="Standard"/>
              <w:spacing w:after="0" w:line="240" w:lineRule="auto"/>
              <w:jc w:val="center"/>
            </w:pPr>
            <w:r>
              <w:rPr>
                <w:rFonts w:cs="Calibri"/>
                <w:sz w:val="20"/>
                <w:szCs w:val="20"/>
              </w:rPr>
              <w:t>Resultados Alcançados</w:t>
            </w:r>
          </w:p>
        </w:tc>
      </w:tr>
      <w:tr w:rsidR="00774392" w:rsidTr="00751520">
        <w:trPr>
          <w:trHeight w:val="1"/>
          <w:jc w:val="center"/>
        </w:trPr>
        <w:tc>
          <w:tcPr>
            <w:tcW w:w="1560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  <w:vAlign w:val="center"/>
          </w:tcPr>
          <w:p w:rsidR="00774392" w:rsidRPr="00FD0F36" w:rsidRDefault="00774392" w:rsidP="00FD0F36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  <w:vAlign w:val="center"/>
          </w:tcPr>
          <w:p w:rsidR="00774392" w:rsidRPr="00FD0F36" w:rsidRDefault="00774392" w:rsidP="00FD0F36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  <w:vAlign w:val="center"/>
          </w:tcPr>
          <w:p w:rsidR="00774392" w:rsidRPr="00FD0F36" w:rsidRDefault="00774392" w:rsidP="008B4E40">
            <w:pPr>
              <w:pStyle w:val="Standard"/>
              <w:spacing w:line="240" w:lineRule="auto"/>
              <w:ind w:left="360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  <w:vAlign w:val="center"/>
          </w:tcPr>
          <w:p w:rsidR="00774392" w:rsidRPr="00FD0F36" w:rsidRDefault="00774392" w:rsidP="00FD0F36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  <w:vAlign w:val="center"/>
          </w:tcPr>
          <w:p w:rsidR="00774392" w:rsidRPr="00FD0F36" w:rsidRDefault="00774392" w:rsidP="00FD0F36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  <w:vAlign w:val="center"/>
          </w:tcPr>
          <w:p w:rsidR="00774392" w:rsidRPr="00FD0F36" w:rsidRDefault="00774392" w:rsidP="008B4E40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  <w:vAlign w:val="center"/>
          </w:tcPr>
          <w:p w:rsidR="00774392" w:rsidRPr="00FD0F36" w:rsidRDefault="00774392" w:rsidP="00FD0F36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  <w:vAlign w:val="center"/>
          </w:tcPr>
          <w:p w:rsidR="00774392" w:rsidRPr="00FD0F36" w:rsidRDefault="00774392" w:rsidP="008B4E40">
            <w:pPr>
              <w:pStyle w:val="Standard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6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  <w:vAlign w:val="center"/>
          </w:tcPr>
          <w:p w:rsidR="00774392" w:rsidRPr="00FD0F36" w:rsidRDefault="00774392" w:rsidP="00FD0F36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EC4B64" w:rsidTr="00751520">
        <w:trPr>
          <w:trHeight w:val="1"/>
          <w:jc w:val="center"/>
        </w:trPr>
        <w:tc>
          <w:tcPr>
            <w:tcW w:w="1560" w:type="dxa"/>
            <w:gridSpan w:val="2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  <w:vAlign w:val="center"/>
          </w:tcPr>
          <w:p w:rsidR="00EC4B64" w:rsidRPr="00FD0F36" w:rsidRDefault="00EC4B64" w:rsidP="00FD0F36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  <w:vAlign w:val="center"/>
          </w:tcPr>
          <w:p w:rsidR="00EC4B64" w:rsidRPr="00FD0F36" w:rsidRDefault="00EC4B64" w:rsidP="00FD0F36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  <w:vAlign w:val="center"/>
          </w:tcPr>
          <w:p w:rsidR="00EC4B64" w:rsidRPr="00FD0F36" w:rsidRDefault="00EC4B64" w:rsidP="008B4E40">
            <w:pPr>
              <w:pStyle w:val="Standard"/>
              <w:spacing w:line="240" w:lineRule="auto"/>
              <w:ind w:left="36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  <w:vAlign w:val="center"/>
          </w:tcPr>
          <w:p w:rsidR="00EC4B64" w:rsidRPr="00FD0F36" w:rsidRDefault="00EC4B64" w:rsidP="00FD0F36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  <w:vAlign w:val="center"/>
          </w:tcPr>
          <w:p w:rsidR="00EC4B64" w:rsidRPr="00FD0F36" w:rsidRDefault="00EC4B64" w:rsidP="00FD0F36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  <w:vAlign w:val="center"/>
          </w:tcPr>
          <w:p w:rsidR="005D54B8" w:rsidRPr="00FD0F36" w:rsidRDefault="005D54B8" w:rsidP="008B4E40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  <w:vAlign w:val="center"/>
          </w:tcPr>
          <w:p w:rsidR="00EC4B64" w:rsidRPr="00FD0F36" w:rsidRDefault="00EC4B64" w:rsidP="00FD0F36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  <w:vAlign w:val="center"/>
          </w:tcPr>
          <w:p w:rsidR="00EC4B64" w:rsidRPr="00FD0F36" w:rsidRDefault="00EC4B64" w:rsidP="008B4E40">
            <w:pPr>
              <w:pStyle w:val="Standard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6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  <w:vAlign w:val="center"/>
          </w:tcPr>
          <w:p w:rsidR="00EC4B64" w:rsidRPr="00FD0F36" w:rsidRDefault="00EC4B64" w:rsidP="00FD0F36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16074" w:rsidTr="00751520">
        <w:trPr>
          <w:trHeight w:val="1"/>
          <w:jc w:val="center"/>
        </w:trPr>
        <w:tc>
          <w:tcPr>
            <w:tcW w:w="1560" w:type="dxa"/>
            <w:gridSpan w:val="2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  <w:vAlign w:val="center"/>
          </w:tcPr>
          <w:p w:rsidR="00116074" w:rsidRPr="00FD0F36" w:rsidRDefault="00116074" w:rsidP="00FD0F36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  <w:vAlign w:val="center"/>
          </w:tcPr>
          <w:p w:rsidR="00116074" w:rsidRPr="00FD0F36" w:rsidRDefault="00116074" w:rsidP="00FD0F36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  <w:vAlign w:val="center"/>
          </w:tcPr>
          <w:p w:rsidR="00116074" w:rsidRPr="00FD0F36" w:rsidRDefault="00116074" w:rsidP="008B4E40">
            <w:pPr>
              <w:pStyle w:val="Standard"/>
              <w:spacing w:line="240" w:lineRule="auto"/>
              <w:ind w:left="3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  <w:vAlign w:val="center"/>
          </w:tcPr>
          <w:p w:rsidR="00116074" w:rsidRPr="00FD0F36" w:rsidRDefault="00116074" w:rsidP="00FD0F36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  <w:vAlign w:val="center"/>
          </w:tcPr>
          <w:p w:rsidR="00116074" w:rsidRPr="00FD0F36" w:rsidRDefault="00116074" w:rsidP="00FD0F36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  <w:vAlign w:val="center"/>
          </w:tcPr>
          <w:p w:rsidR="00116074" w:rsidRPr="00FD0F36" w:rsidRDefault="00116074" w:rsidP="008B4E40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  <w:vAlign w:val="center"/>
          </w:tcPr>
          <w:p w:rsidR="00116074" w:rsidRPr="00FD0F36" w:rsidRDefault="00116074" w:rsidP="00FD0F36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  <w:vAlign w:val="center"/>
          </w:tcPr>
          <w:p w:rsidR="00116074" w:rsidRPr="00FD0F36" w:rsidRDefault="00116074" w:rsidP="008B4E40">
            <w:pPr>
              <w:pStyle w:val="Standard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6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  <w:vAlign w:val="center"/>
          </w:tcPr>
          <w:p w:rsidR="00116074" w:rsidRPr="00FD0F36" w:rsidRDefault="00116074" w:rsidP="00FD0F36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16074" w:rsidTr="00751520">
        <w:trPr>
          <w:trHeight w:val="1"/>
          <w:jc w:val="center"/>
        </w:trPr>
        <w:tc>
          <w:tcPr>
            <w:tcW w:w="1560" w:type="dxa"/>
            <w:gridSpan w:val="2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  <w:vAlign w:val="center"/>
          </w:tcPr>
          <w:p w:rsidR="00116074" w:rsidRPr="00FD0F36" w:rsidRDefault="00116074" w:rsidP="00FD0F36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  <w:vAlign w:val="center"/>
          </w:tcPr>
          <w:p w:rsidR="00116074" w:rsidRPr="00FD0F36" w:rsidRDefault="00116074" w:rsidP="00FD0F36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  <w:vAlign w:val="center"/>
          </w:tcPr>
          <w:p w:rsidR="00116074" w:rsidRPr="00FD0F36" w:rsidRDefault="00116074" w:rsidP="008B4E40">
            <w:pPr>
              <w:pStyle w:val="Standard"/>
              <w:spacing w:line="240" w:lineRule="auto"/>
              <w:ind w:left="3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  <w:vAlign w:val="center"/>
          </w:tcPr>
          <w:p w:rsidR="00116074" w:rsidRPr="00FD0F36" w:rsidRDefault="00116074" w:rsidP="00FD0F36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  <w:vAlign w:val="center"/>
          </w:tcPr>
          <w:p w:rsidR="00116074" w:rsidRPr="00FD0F36" w:rsidRDefault="00116074" w:rsidP="00FD0F36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  <w:vAlign w:val="center"/>
          </w:tcPr>
          <w:p w:rsidR="00116074" w:rsidRPr="00FD0F36" w:rsidRDefault="00116074" w:rsidP="008B4E40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  <w:vAlign w:val="center"/>
          </w:tcPr>
          <w:p w:rsidR="00116074" w:rsidRPr="00FD0F36" w:rsidRDefault="00116074" w:rsidP="00FD0F36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  <w:vAlign w:val="center"/>
          </w:tcPr>
          <w:p w:rsidR="00116074" w:rsidRPr="00FD0F36" w:rsidRDefault="00116074" w:rsidP="008B4E40">
            <w:pPr>
              <w:pStyle w:val="Standard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6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  <w:vAlign w:val="center"/>
          </w:tcPr>
          <w:p w:rsidR="00116074" w:rsidRPr="00FD0F36" w:rsidRDefault="00116074" w:rsidP="00FD0F36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EC4B64" w:rsidTr="00751520">
        <w:trPr>
          <w:trHeight w:val="1"/>
          <w:jc w:val="center"/>
        </w:trPr>
        <w:tc>
          <w:tcPr>
            <w:tcW w:w="1560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  <w:vAlign w:val="center"/>
          </w:tcPr>
          <w:p w:rsidR="00EC4B64" w:rsidRPr="00FD0F36" w:rsidRDefault="00EC4B64" w:rsidP="00FD0F36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  <w:vAlign w:val="center"/>
          </w:tcPr>
          <w:p w:rsidR="00EC4B64" w:rsidRPr="00FD0F36" w:rsidRDefault="00EC4B64" w:rsidP="00FD0F36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  <w:vAlign w:val="center"/>
          </w:tcPr>
          <w:p w:rsidR="00EC4B64" w:rsidRPr="00FD0F36" w:rsidRDefault="00EC4B64" w:rsidP="008B4E40">
            <w:pPr>
              <w:pStyle w:val="Standard"/>
              <w:spacing w:line="240" w:lineRule="auto"/>
              <w:ind w:left="3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  <w:vAlign w:val="center"/>
          </w:tcPr>
          <w:p w:rsidR="00EC4B64" w:rsidRPr="00FD0F36" w:rsidRDefault="00EC4B64" w:rsidP="00FD0F36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  <w:vAlign w:val="center"/>
          </w:tcPr>
          <w:p w:rsidR="00EC4B64" w:rsidRPr="00FD0F36" w:rsidRDefault="00EC4B64" w:rsidP="00FD0F36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  <w:vAlign w:val="center"/>
          </w:tcPr>
          <w:p w:rsidR="00EC4B64" w:rsidRPr="00FD0F36" w:rsidRDefault="00EC4B64" w:rsidP="008B4E40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  <w:vAlign w:val="center"/>
          </w:tcPr>
          <w:p w:rsidR="00EC4B64" w:rsidRPr="00FD0F36" w:rsidRDefault="00EC4B64" w:rsidP="00FD0F36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  <w:vAlign w:val="center"/>
          </w:tcPr>
          <w:p w:rsidR="00EC4B64" w:rsidRPr="00FD0F36" w:rsidRDefault="00EC4B64" w:rsidP="008B4E40">
            <w:pPr>
              <w:pStyle w:val="Standard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6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  <w:vAlign w:val="center"/>
          </w:tcPr>
          <w:p w:rsidR="00EC4B64" w:rsidRPr="00FD0F36" w:rsidRDefault="00EC4B64" w:rsidP="00FD0F36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8B017E" w:rsidTr="00751520">
        <w:trPr>
          <w:trHeight w:val="1"/>
          <w:jc w:val="center"/>
        </w:trPr>
        <w:tc>
          <w:tcPr>
            <w:tcW w:w="1560" w:type="dxa"/>
            <w:gridSpan w:val="2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  <w:vAlign w:val="center"/>
          </w:tcPr>
          <w:p w:rsidR="008B017E" w:rsidRPr="00FD0F36" w:rsidRDefault="008B017E" w:rsidP="00FD0F36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  <w:vAlign w:val="center"/>
          </w:tcPr>
          <w:p w:rsidR="008B017E" w:rsidRPr="00FD0F36" w:rsidRDefault="008B017E" w:rsidP="00FD0F36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5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  <w:vAlign w:val="center"/>
          </w:tcPr>
          <w:p w:rsidR="008B017E" w:rsidRPr="00FD0F36" w:rsidRDefault="008B017E" w:rsidP="008B4E40">
            <w:pPr>
              <w:pStyle w:val="Standard"/>
              <w:spacing w:line="240" w:lineRule="auto"/>
              <w:ind w:left="360"/>
              <w:jc w:val="both"/>
              <w:rPr>
                <w:rFonts w:asciiTheme="minorHAnsi" w:hAnsiTheme="minorHAnsi" w:cstheme="minorHAnsi"/>
                <w:bCs/>
                <w:highlight w:val="yellow"/>
              </w:rPr>
            </w:pPr>
          </w:p>
        </w:tc>
        <w:tc>
          <w:tcPr>
            <w:tcW w:w="1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  <w:vAlign w:val="center"/>
          </w:tcPr>
          <w:p w:rsidR="008B017E" w:rsidRPr="00FD0F36" w:rsidRDefault="008B017E" w:rsidP="00FD0F36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  <w:vAlign w:val="center"/>
          </w:tcPr>
          <w:p w:rsidR="008B017E" w:rsidRPr="00FD0F36" w:rsidRDefault="008B017E" w:rsidP="00FD0F36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  <w:vAlign w:val="center"/>
          </w:tcPr>
          <w:p w:rsidR="008B017E" w:rsidRPr="00FD0F36" w:rsidRDefault="008B017E" w:rsidP="008B4E40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  <w:vAlign w:val="center"/>
          </w:tcPr>
          <w:p w:rsidR="008B017E" w:rsidRPr="00FD0F36" w:rsidRDefault="008B017E" w:rsidP="00FD0F36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  <w:vAlign w:val="center"/>
          </w:tcPr>
          <w:p w:rsidR="008B017E" w:rsidRPr="00FD0F36" w:rsidRDefault="008B017E" w:rsidP="008B4E40">
            <w:pPr>
              <w:pStyle w:val="Standard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6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51" w:type="dxa"/>
              <w:bottom w:w="0" w:type="dxa"/>
              <w:right w:w="54" w:type="dxa"/>
            </w:tcMar>
            <w:vAlign w:val="center"/>
          </w:tcPr>
          <w:p w:rsidR="008B017E" w:rsidRPr="00FD0F36" w:rsidRDefault="008B017E" w:rsidP="00FD0F36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2803E1" w:rsidRDefault="00E611BF" w:rsidP="008B4E40">
      <w:pPr>
        <w:pStyle w:val="Standard"/>
      </w:pPr>
      <w:r>
        <w:tab/>
      </w:r>
    </w:p>
    <w:p w:rsidR="002803E1" w:rsidRDefault="002803E1" w:rsidP="008B4E40">
      <w:pPr>
        <w:pStyle w:val="Standard"/>
      </w:pPr>
    </w:p>
    <w:p w:rsidR="008B4E40" w:rsidRPr="008B4E40" w:rsidRDefault="008B4E40" w:rsidP="008B4E40">
      <w:pPr>
        <w:pStyle w:val="Standard"/>
        <w:rPr>
          <w:rFonts w:ascii="Minion Pro" w:hAnsi="Minion Pro" w:cs="Minion Pro"/>
          <w:color w:val="000000"/>
          <w:sz w:val="23"/>
          <w:szCs w:val="23"/>
        </w:rPr>
      </w:pPr>
      <w:r w:rsidRPr="008B4E40">
        <w:rPr>
          <w:rFonts w:cs="Calibri"/>
          <w:b/>
          <w:bCs/>
          <w:color w:val="000000"/>
          <w:sz w:val="23"/>
          <w:szCs w:val="23"/>
        </w:rPr>
        <w:t xml:space="preserve">DATA DO PLANO: </w:t>
      </w:r>
      <w:r w:rsidRPr="008B4E40">
        <w:rPr>
          <w:rFonts w:ascii="Minion Pro" w:hAnsi="Minion Pro" w:cs="Minion Pro"/>
          <w:color w:val="000000"/>
          <w:sz w:val="23"/>
          <w:szCs w:val="23"/>
        </w:rPr>
        <w:t>_____/_____/__________</w:t>
      </w:r>
    </w:p>
    <w:p w:rsidR="008B4E40" w:rsidRPr="008B4E40" w:rsidRDefault="008B4E40" w:rsidP="008B4E40">
      <w:pPr>
        <w:autoSpaceDE w:val="0"/>
        <w:autoSpaceDN w:val="0"/>
        <w:adjustRightInd w:val="0"/>
        <w:spacing w:after="0" w:line="241" w:lineRule="atLeast"/>
        <w:rPr>
          <w:rFonts w:ascii="Minion Pro" w:hAnsi="Minion Pro" w:cs="Minion Pro"/>
          <w:color w:val="000000"/>
          <w:sz w:val="23"/>
          <w:szCs w:val="23"/>
        </w:rPr>
      </w:pPr>
    </w:p>
    <w:tbl>
      <w:tblPr>
        <w:tblW w:w="15144" w:type="dxa"/>
        <w:tblLayout w:type="fixed"/>
        <w:tblLook w:val="0000" w:firstRow="0" w:lastRow="0" w:firstColumn="0" w:lastColumn="0" w:noHBand="0" w:noVBand="0"/>
      </w:tblPr>
      <w:tblGrid>
        <w:gridCol w:w="7572"/>
        <w:gridCol w:w="7572"/>
      </w:tblGrid>
      <w:tr w:rsidR="008B4E40" w:rsidRPr="008B4E40" w:rsidTr="008B4E40">
        <w:trPr>
          <w:trHeight w:val="526"/>
        </w:trPr>
        <w:tc>
          <w:tcPr>
            <w:tcW w:w="7572" w:type="dxa"/>
          </w:tcPr>
          <w:p w:rsidR="008B4E40" w:rsidRPr="008B4E40" w:rsidRDefault="008B4E40" w:rsidP="008B4E40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8B4E40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 xml:space="preserve">ASSINATURA DO TÉCNICO </w:t>
            </w:r>
          </w:p>
        </w:tc>
        <w:tc>
          <w:tcPr>
            <w:tcW w:w="7572" w:type="dxa"/>
          </w:tcPr>
          <w:p w:rsidR="008B4E40" w:rsidRPr="008B4E40" w:rsidRDefault="008B4E40" w:rsidP="008B4E40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8B4E40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ASSINATURA DO RESPONSÁVEL</w:t>
            </w:r>
          </w:p>
        </w:tc>
      </w:tr>
    </w:tbl>
    <w:p w:rsidR="008B4E40" w:rsidRDefault="00E611BF" w:rsidP="00E611BF">
      <w:pPr>
        <w:pStyle w:val="Standard"/>
      </w:pPr>
      <w:r>
        <w:tab/>
      </w:r>
    </w:p>
    <w:sectPr w:rsidR="008B4E40" w:rsidSect="002803E1">
      <w:pgSz w:w="16838" w:h="11906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C75" w:rsidRDefault="00686C75" w:rsidP="008B4E40">
      <w:pPr>
        <w:spacing w:after="0" w:line="240" w:lineRule="auto"/>
      </w:pPr>
      <w:r>
        <w:separator/>
      </w:r>
    </w:p>
  </w:endnote>
  <w:endnote w:type="continuationSeparator" w:id="0">
    <w:p w:rsidR="00686C75" w:rsidRDefault="00686C75" w:rsidP="008B4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C75" w:rsidRDefault="00686C75" w:rsidP="008B4E40">
      <w:pPr>
        <w:spacing w:after="0" w:line="240" w:lineRule="auto"/>
      </w:pPr>
      <w:r>
        <w:separator/>
      </w:r>
    </w:p>
  </w:footnote>
  <w:footnote w:type="continuationSeparator" w:id="0">
    <w:p w:rsidR="00686C75" w:rsidRDefault="00686C75" w:rsidP="008B4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56635"/>
    <w:multiLevelType w:val="hybridMultilevel"/>
    <w:tmpl w:val="827065C4"/>
    <w:lvl w:ilvl="0" w:tplc="7528D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043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A21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ECC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322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6AB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B86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0E9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E7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52B21EB"/>
    <w:multiLevelType w:val="hybridMultilevel"/>
    <w:tmpl w:val="FCB42DDC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870835"/>
    <w:multiLevelType w:val="hybridMultilevel"/>
    <w:tmpl w:val="C3D450A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60055"/>
    <w:multiLevelType w:val="hybridMultilevel"/>
    <w:tmpl w:val="F624505A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472611"/>
    <w:multiLevelType w:val="hybridMultilevel"/>
    <w:tmpl w:val="21120D8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C607F"/>
    <w:multiLevelType w:val="hybridMultilevel"/>
    <w:tmpl w:val="7CB4888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B1B4F"/>
    <w:multiLevelType w:val="hybridMultilevel"/>
    <w:tmpl w:val="ADD428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83812"/>
    <w:multiLevelType w:val="hybridMultilevel"/>
    <w:tmpl w:val="9282EDF2"/>
    <w:lvl w:ilvl="0" w:tplc="0700F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664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86D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2CF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8AF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D2D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04C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FC6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681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75F264A"/>
    <w:multiLevelType w:val="hybridMultilevel"/>
    <w:tmpl w:val="259C3866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DF5E82"/>
    <w:multiLevelType w:val="hybridMultilevel"/>
    <w:tmpl w:val="BB0C66C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6640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86D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2CF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8AF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D2D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04C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FC6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681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5A62183"/>
    <w:multiLevelType w:val="hybridMultilevel"/>
    <w:tmpl w:val="905C95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007198"/>
    <w:multiLevelType w:val="hybridMultilevel"/>
    <w:tmpl w:val="3A4E295E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B043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A21D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ECC9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322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6AB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B86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0E9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E7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4"/>
  </w:num>
  <w:num w:numId="9">
    <w:abstractNumId w:val="8"/>
  </w:num>
  <w:num w:numId="10">
    <w:abstractNumId w:val="1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1BF"/>
    <w:rsid w:val="00001A04"/>
    <w:rsid w:val="00116074"/>
    <w:rsid w:val="001A7127"/>
    <w:rsid w:val="00246A25"/>
    <w:rsid w:val="002479BA"/>
    <w:rsid w:val="002803E1"/>
    <w:rsid w:val="00307A20"/>
    <w:rsid w:val="003527F8"/>
    <w:rsid w:val="00384E0E"/>
    <w:rsid w:val="003B3B25"/>
    <w:rsid w:val="003E62AC"/>
    <w:rsid w:val="00433B58"/>
    <w:rsid w:val="00435D4B"/>
    <w:rsid w:val="005115E3"/>
    <w:rsid w:val="00536082"/>
    <w:rsid w:val="0055654D"/>
    <w:rsid w:val="00557786"/>
    <w:rsid w:val="00571E2B"/>
    <w:rsid w:val="0058530A"/>
    <w:rsid w:val="005A5F15"/>
    <w:rsid w:val="005D54B8"/>
    <w:rsid w:val="005E0DFF"/>
    <w:rsid w:val="005E57F5"/>
    <w:rsid w:val="00625502"/>
    <w:rsid w:val="00686C75"/>
    <w:rsid w:val="006C131B"/>
    <w:rsid w:val="00722BED"/>
    <w:rsid w:val="00751520"/>
    <w:rsid w:val="00774392"/>
    <w:rsid w:val="0079675E"/>
    <w:rsid w:val="007A7B7D"/>
    <w:rsid w:val="007C536D"/>
    <w:rsid w:val="007D6313"/>
    <w:rsid w:val="007D7158"/>
    <w:rsid w:val="00837EE1"/>
    <w:rsid w:val="008701C1"/>
    <w:rsid w:val="00886099"/>
    <w:rsid w:val="008B017E"/>
    <w:rsid w:val="008B4E40"/>
    <w:rsid w:val="008C6881"/>
    <w:rsid w:val="008D6907"/>
    <w:rsid w:val="00936A6C"/>
    <w:rsid w:val="009430A1"/>
    <w:rsid w:val="00980873"/>
    <w:rsid w:val="009966C6"/>
    <w:rsid w:val="009B5DC4"/>
    <w:rsid w:val="009C1990"/>
    <w:rsid w:val="009D4AFB"/>
    <w:rsid w:val="009E2AF8"/>
    <w:rsid w:val="00AA7F88"/>
    <w:rsid w:val="00AB030C"/>
    <w:rsid w:val="00AD35C1"/>
    <w:rsid w:val="00AD43E1"/>
    <w:rsid w:val="00AE026C"/>
    <w:rsid w:val="00B13BCD"/>
    <w:rsid w:val="00B53776"/>
    <w:rsid w:val="00BB2F87"/>
    <w:rsid w:val="00CF6ED6"/>
    <w:rsid w:val="00D503C7"/>
    <w:rsid w:val="00D6471F"/>
    <w:rsid w:val="00D75C14"/>
    <w:rsid w:val="00DC7760"/>
    <w:rsid w:val="00E14EF5"/>
    <w:rsid w:val="00E265E2"/>
    <w:rsid w:val="00E611BF"/>
    <w:rsid w:val="00E713CB"/>
    <w:rsid w:val="00EC4B64"/>
    <w:rsid w:val="00EE38CB"/>
    <w:rsid w:val="00F036F9"/>
    <w:rsid w:val="00F52AF7"/>
    <w:rsid w:val="00F73395"/>
    <w:rsid w:val="00F80646"/>
    <w:rsid w:val="00FB27D2"/>
    <w:rsid w:val="00FB5FDA"/>
    <w:rsid w:val="00FD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562DA2-FD78-468D-85D5-622DD955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611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E611BF"/>
    <w:pPr>
      <w:suppressAutoHyphens/>
      <w:autoSpaceDN w:val="0"/>
      <w:textAlignment w:val="baseline"/>
    </w:pPr>
    <w:rPr>
      <w:rFonts w:ascii="Calibri" w:eastAsia="Calibri" w:hAnsi="Calibri" w:cs="F"/>
      <w:color w:val="00000A"/>
      <w:kern w:val="3"/>
    </w:rPr>
  </w:style>
  <w:style w:type="paragraph" w:customStyle="1" w:styleId="TableContents">
    <w:name w:val="Table Contents"/>
    <w:basedOn w:val="Standard"/>
    <w:rsid w:val="00E611BF"/>
    <w:pPr>
      <w:suppressLineNumbers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FB27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B4E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4E40"/>
  </w:style>
  <w:style w:type="paragraph" w:styleId="Rodap">
    <w:name w:val="footer"/>
    <w:basedOn w:val="Normal"/>
    <w:link w:val="RodapChar"/>
    <w:uiPriority w:val="99"/>
    <w:unhideWhenUsed/>
    <w:rsid w:val="008B4E4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4E40"/>
  </w:style>
  <w:style w:type="paragraph" w:customStyle="1" w:styleId="Pa3">
    <w:name w:val="Pa3"/>
    <w:basedOn w:val="Normal"/>
    <w:next w:val="Normal"/>
    <w:uiPriority w:val="99"/>
    <w:rsid w:val="008B4E40"/>
    <w:pPr>
      <w:autoSpaceDE w:val="0"/>
      <w:autoSpaceDN w:val="0"/>
      <w:adjustRightInd w:val="0"/>
      <w:spacing w:after="0" w:line="241" w:lineRule="atLeast"/>
    </w:pPr>
    <w:rPr>
      <w:rFonts w:ascii="Calibri" w:hAnsi="Calibri" w:cs="Times New Roman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8B4E40"/>
    <w:pPr>
      <w:autoSpaceDE w:val="0"/>
      <w:autoSpaceDN w:val="0"/>
      <w:adjustRightInd w:val="0"/>
      <w:spacing w:after="0" w:line="241" w:lineRule="atLeast"/>
    </w:pPr>
    <w:rPr>
      <w:rFonts w:ascii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5041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898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266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720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5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215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966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54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549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7328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317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569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472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105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90113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5102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16-Feapaes</dc:creator>
  <cp:lastModifiedBy>Juanita</cp:lastModifiedBy>
  <cp:revision>2</cp:revision>
  <cp:lastPrinted>2020-03-18T14:38:00Z</cp:lastPrinted>
  <dcterms:created xsi:type="dcterms:W3CDTF">2022-01-12T13:51:00Z</dcterms:created>
  <dcterms:modified xsi:type="dcterms:W3CDTF">2022-01-12T13:51:00Z</dcterms:modified>
</cp:coreProperties>
</file>